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8BAA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4"/>
        </w:rPr>
        <w:t>［</w:t>
      </w:r>
      <w:r>
        <w:rPr>
          <w:rFonts w:hint="eastAsia"/>
          <w:sz w:val="22"/>
        </w:rPr>
        <w:t>様式３］</w:t>
      </w:r>
    </w:p>
    <w:p w14:paraId="4D4AB1DA" w14:textId="649DFF1C" w:rsidR="00C10E5C" w:rsidRDefault="00C10E5C" w:rsidP="009C4CDD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595E1C5" w14:textId="77777777" w:rsidR="00C10E5C" w:rsidRDefault="00C10E5C">
      <w:pPr>
        <w:pStyle w:val="a3"/>
        <w:rPr>
          <w:sz w:val="22"/>
        </w:rPr>
      </w:pPr>
    </w:p>
    <w:p w14:paraId="220319C9" w14:textId="42621A72" w:rsidR="00C10E5C" w:rsidRPr="00397262" w:rsidRDefault="00E55DCF" w:rsidP="009C4CDD">
      <w:pPr>
        <w:pStyle w:val="a3"/>
        <w:jc w:val="center"/>
        <w:rPr>
          <w:rFonts w:ascii="ＭＳ ゴシック" w:eastAsia="ＭＳ ゴシック"/>
          <w:sz w:val="24"/>
          <w:szCs w:val="24"/>
        </w:rPr>
      </w:pPr>
      <w:r w:rsidRPr="0039726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73DA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A3EA0" w:rsidRPr="00397262">
        <w:rPr>
          <w:rFonts w:ascii="ＭＳ ゴシック" w:eastAsia="ＭＳ ゴシック" w:hAnsi="ＭＳ ゴシック" w:hint="eastAsia"/>
          <w:sz w:val="24"/>
          <w:szCs w:val="24"/>
        </w:rPr>
        <w:t>年度「緑</w:t>
      </w:r>
      <w:r w:rsidR="006A3EA0" w:rsidRPr="00397262">
        <w:rPr>
          <w:rFonts w:ascii="ＭＳ ゴシック" w:eastAsia="ＭＳ ゴシック" w:hint="eastAsia"/>
          <w:sz w:val="24"/>
          <w:szCs w:val="24"/>
        </w:rPr>
        <w:t>と水の森林</w:t>
      </w:r>
      <w:r w:rsidR="00A23AEA" w:rsidRPr="00397262">
        <w:rPr>
          <w:rFonts w:ascii="ＭＳ ゴシック" w:eastAsia="ＭＳ ゴシック" w:hint="eastAsia"/>
          <w:sz w:val="24"/>
          <w:szCs w:val="24"/>
        </w:rPr>
        <w:t>ファンド</w:t>
      </w:r>
      <w:r w:rsidR="006A3EA0" w:rsidRPr="00397262">
        <w:rPr>
          <w:rFonts w:ascii="ＭＳ ゴシック" w:eastAsia="ＭＳ ゴシック" w:hint="eastAsia"/>
          <w:sz w:val="24"/>
          <w:szCs w:val="24"/>
        </w:rPr>
        <w:t>」公募事業実績報告書</w:t>
      </w:r>
    </w:p>
    <w:p w14:paraId="6C00F7FA" w14:textId="77777777" w:rsidR="00C10E5C" w:rsidRDefault="00C10E5C">
      <w:pPr>
        <w:pStyle w:val="a3"/>
        <w:rPr>
          <w:sz w:val="22"/>
        </w:rPr>
      </w:pPr>
    </w:p>
    <w:p w14:paraId="7C36285B" w14:textId="3C5DE893" w:rsidR="00C10E5C" w:rsidRDefault="00C10E5C">
      <w:pPr>
        <w:pStyle w:val="a3"/>
        <w:rPr>
          <w:sz w:val="22"/>
        </w:rPr>
      </w:pPr>
    </w:p>
    <w:p w14:paraId="44B712AF" w14:textId="77777777" w:rsidR="00C10E5C" w:rsidRDefault="00A23AEA" w:rsidP="00132A54">
      <w:pPr>
        <w:pStyle w:val="a3"/>
        <w:ind w:firstLineChars="100" w:firstLine="227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公益社団法人　</w:t>
      </w:r>
      <w:r w:rsidR="00C10E5C">
        <w:rPr>
          <w:rFonts w:hint="eastAsia"/>
          <w:sz w:val="22"/>
          <w:lang w:eastAsia="zh-TW"/>
        </w:rPr>
        <w:t>国土緑化推進機構</w:t>
      </w:r>
    </w:p>
    <w:p w14:paraId="3E54A582" w14:textId="5EDC678D" w:rsidR="00C10E5C" w:rsidRDefault="00902888" w:rsidP="009C4CDD">
      <w:pPr>
        <w:pStyle w:val="a3"/>
        <w:ind w:leftChars="249" w:left="565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030C1D">
        <w:rPr>
          <w:rFonts w:hint="eastAsia"/>
          <w:sz w:val="22"/>
        </w:rPr>
        <w:t xml:space="preserve">濱 田 </w:t>
      </w:r>
      <w:r w:rsidR="00030C1D">
        <w:rPr>
          <w:sz w:val="22"/>
        </w:rPr>
        <w:t xml:space="preserve"> </w:t>
      </w:r>
      <w:r w:rsidR="00030C1D">
        <w:rPr>
          <w:rFonts w:hint="eastAsia"/>
          <w:sz w:val="22"/>
        </w:rPr>
        <w:t>純 一</w:t>
      </w:r>
      <w:r w:rsidR="00C10E5C">
        <w:rPr>
          <w:rFonts w:hint="eastAsia"/>
          <w:sz w:val="22"/>
        </w:rPr>
        <w:t xml:space="preserve">　あて</w:t>
      </w:r>
    </w:p>
    <w:p w14:paraId="505E2F36" w14:textId="38B19C6D" w:rsidR="00C10E5C" w:rsidRDefault="00C10E5C" w:rsidP="009C4CDD">
      <w:pPr>
        <w:pStyle w:val="a3"/>
        <w:rPr>
          <w:rFonts w:hint="eastAsia"/>
          <w:sz w:val="22"/>
        </w:rPr>
      </w:pPr>
    </w:p>
    <w:p w14:paraId="4846134B" w14:textId="79B02F75" w:rsidR="00C10E5C" w:rsidRDefault="00C10E5C" w:rsidP="009C4CDD">
      <w:pPr>
        <w:pStyle w:val="a3"/>
        <w:rPr>
          <w:rFonts w:hint="eastAsia"/>
          <w:sz w:val="22"/>
        </w:rPr>
      </w:pPr>
    </w:p>
    <w:p w14:paraId="435EF492" w14:textId="77777777" w:rsidR="00446791" w:rsidRPr="00F1220D" w:rsidRDefault="00C10E5C">
      <w:pPr>
        <w:pStyle w:val="a3"/>
        <w:ind w:firstLineChars="1775" w:firstLine="4025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申請者</w:t>
      </w:r>
      <w:r w:rsidR="00446791">
        <w:rPr>
          <w:rFonts w:hint="eastAsia"/>
          <w:sz w:val="22"/>
          <w:lang w:eastAsia="zh-TW"/>
        </w:rPr>
        <w:t>:</w:t>
      </w:r>
      <w:r w:rsidR="00446791" w:rsidRPr="00AA1AC8">
        <w:rPr>
          <w:rFonts w:hint="eastAsia"/>
          <w:sz w:val="22"/>
          <w:lang w:eastAsia="zh-TW"/>
        </w:rPr>
        <w:t>団体名</w:t>
      </w:r>
    </w:p>
    <w:p w14:paraId="2CD95417" w14:textId="177BD4FD" w:rsidR="00C10E5C" w:rsidRPr="009C4CDD" w:rsidRDefault="00446791">
      <w:pPr>
        <w:pStyle w:val="a3"/>
        <w:ind w:firstLineChars="1775" w:firstLine="4025"/>
        <w:rPr>
          <w:rFonts w:eastAsia="PMingLiU"/>
          <w:sz w:val="22"/>
          <w:lang w:eastAsia="zh-TW"/>
        </w:rPr>
      </w:pPr>
      <w:r w:rsidRPr="00AA1AC8">
        <w:rPr>
          <w:rFonts w:hint="eastAsia"/>
          <w:sz w:val="22"/>
          <w:lang w:eastAsia="zh-TW"/>
        </w:rPr>
        <w:t xml:space="preserve">　　　 代表者</w:t>
      </w:r>
      <w:r w:rsidR="00C10E5C" w:rsidRPr="00AA1AC8">
        <w:rPr>
          <w:rFonts w:hint="eastAsia"/>
          <w:sz w:val="22"/>
          <w:lang w:eastAsia="zh-TW"/>
        </w:rPr>
        <w:t>氏名</w:t>
      </w:r>
    </w:p>
    <w:p w14:paraId="287BC209" w14:textId="77777777" w:rsidR="00C10E5C" w:rsidRPr="00AA1AC8" w:rsidRDefault="00C10E5C">
      <w:pPr>
        <w:pStyle w:val="a3"/>
        <w:rPr>
          <w:sz w:val="22"/>
          <w:lang w:eastAsia="zh-TW"/>
        </w:rPr>
      </w:pPr>
      <w:r w:rsidRPr="00AA1AC8">
        <w:rPr>
          <w:rFonts w:hint="eastAsia"/>
          <w:sz w:val="22"/>
          <w:lang w:eastAsia="zh-TW"/>
        </w:rPr>
        <w:t xml:space="preserve">　　　　　　　　　　　　　　　　　　</w:t>
      </w:r>
      <w:r w:rsidR="00B925E1" w:rsidRPr="00AA1AC8">
        <w:rPr>
          <w:rFonts w:hint="eastAsia"/>
          <w:sz w:val="22"/>
          <w:lang w:eastAsia="zh-TW"/>
        </w:rPr>
        <w:t>住　所：〒</w:t>
      </w:r>
    </w:p>
    <w:p w14:paraId="2ECF9848" w14:textId="49E5029C" w:rsidR="00C10E5C" w:rsidRPr="00AA1AC8" w:rsidRDefault="00C10E5C">
      <w:pPr>
        <w:pStyle w:val="a3"/>
        <w:rPr>
          <w:sz w:val="22"/>
          <w:lang w:eastAsia="zh-TW"/>
        </w:rPr>
      </w:pPr>
      <w:r w:rsidRPr="00AA1AC8">
        <w:rPr>
          <w:rFonts w:hint="eastAsia"/>
          <w:sz w:val="22"/>
          <w:lang w:eastAsia="zh-TW"/>
        </w:rPr>
        <w:t xml:space="preserve">　　　　　　　　　　　　　　　　　　電話番号</w:t>
      </w:r>
    </w:p>
    <w:p w14:paraId="6D11C0CB" w14:textId="77777777" w:rsidR="00446791" w:rsidRPr="00AA1AC8" w:rsidRDefault="00446791">
      <w:pPr>
        <w:pStyle w:val="a3"/>
        <w:rPr>
          <w:sz w:val="22"/>
        </w:rPr>
      </w:pPr>
      <w:r w:rsidRPr="00AA1AC8">
        <w:rPr>
          <w:rFonts w:hint="eastAsia"/>
          <w:sz w:val="22"/>
          <w:lang w:eastAsia="zh-TW"/>
        </w:rPr>
        <w:t xml:space="preserve">　　　　　　　　　</w:t>
      </w:r>
      <w:r w:rsidR="00B925E1" w:rsidRPr="00AA1AC8">
        <w:rPr>
          <w:rFonts w:hint="eastAsia"/>
          <w:sz w:val="22"/>
          <w:lang w:eastAsia="zh-TW"/>
        </w:rPr>
        <w:t xml:space="preserve">　　　　　　　　　</w:t>
      </w:r>
      <w:r w:rsidR="00B925E1" w:rsidRPr="00AA1AC8">
        <w:rPr>
          <w:rFonts w:hint="eastAsia"/>
          <w:sz w:val="22"/>
        </w:rPr>
        <w:t>E-m</w:t>
      </w:r>
      <w:r w:rsidRPr="00AA1AC8">
        <w:rPr>
          <w:rFonts w:hint="eastAsia"/>
          <w:sz w:val="22"/>
        </w:rPr>
        <w:t>ail：</w:t>
      </w:r>
    </w:p>
    <w:p w14:paraId="5D1E2641" w14:textId="77777777" w:rsidR="00C10E5C" w:rsidRDefault="00C10E5C">
      <w:pPr>
        <w:pStyle w:val="a3"/>
        <w:rPr>
          <w:sz w:val="22"/>
        </w:rPr>
      </w:pPr>
    </w:p>
    <w:p w14:paraId="49BD7DA0" w14:textId="18E40AB0" w:rsidR="007E1A64" w:rsidRDefault="00C33F16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  <w:r w:rsidR="00CE6E6C">
        <w:rPr>
          <w:rFonts w:hint="eastAsia"/>
          <w:sz w:val="22"/>
        </w:rPr>
        <w:t xml:space="preserve">　</w:t>
      </w:r>
      <w:r w:rsidR="00CE6E6C">
        <w:rPr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AA1A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AA1AC8">
        <w:rPr>
          <w:rFonts w:hint="eastAsia"/>
          <w:sz w:val="22"/>
        </w:rPr>
        <w:t xml:space="preserve">　</w:t>
      </w:r>
      <w:r w:rsidR="00C10E5C">
        <w:rPr>
          <w:rFonts w:hint="eastAsia"/>
          <w:sz w:val="22"/>
        </w:rPr>
        <w:t>日付け</w:t>
      </w:r>
      <w:r w:rsidR="008D78D2">
        <w:rPr>
          <w:rFonts w:hint="eastAsia"/>
          <w:sz w:val="22"/>
        </w:rPr>
        <w:t>国緑</w:t>
      </w:r>
      <w:r w:rsidR="00073DAD">
        <w:rPr>
          <w:rFonts w:hint="eastAsia"/>
          <w:sz w:val="22"/>
        </w:rPr>
        <w:t>６</w:t>
      </w:r>
      <w:r w:rsidR="008D78D2">
        <w:rPr>
          <w:rFonts w:hint="eastAsia"/>
          <w:sz w:val="22"/>
        </w:rPr>
        <w:t>第</w:t>
      </w:r>
      <w:r w:rsidR="00073DAD">
        <w:rPr>
          <w:rFonts w:hint="eastAsia"/>
          <w:sz w:val="22"/>
        </w:rPr>
        <w:t xml:space="preserve">　　</w:t>
      </w:r>
      <w:r w:rsidR="00C10E5C">
        <w:rPr>
          <w:rFonts w:hint="eastAsia"/>
          <w:sz w:val="22"/>
        </w:rPr>
        <w:t>号をもって助成決定のありました事業について、</w:t>
      </w:r>
    </w:p>
    <w:p w14:paraId="68AE64DA" w14:textId="61B3CC9D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下記のとおり実施しましたので報告します。</w:t>
      </w:r>
    </w:p>
    <w:p w14:paraId="055FE5DA" w14:textId="77777777" w:rsidR="00C10E5C" w:rsidRDefault="00C10E5C">
      <w:pPr>
        <w:pStyle w:val="a3"/>
        <w:rPr>
          <w:sz w:val="22"/>
        </w:rPr>
      </w:pPr>
    </w:p>
    <w:p w14:paraId="4B0189D4" w14:textId="04A6BB04" w:rsidR="00C10E5C" w:rsidRDefault="00C10E5C" w:rsidP="009C4CDD">
      <w:pPr>
        <w:pStyle w:val="a3"/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記</w:t>
      </w:r>
    </w:p>
    <w:p w14:paraId="1511553F" w14:textId="77777777" w:rsidR="00C10E5C" w:rsidRDefault="00C10E5C">
      <w:pPr>
        <w:pStyle w:val="a3"/>
        <w:rPr>
          <w:sz w:val="22"/>
          <w:lang w:eastAsia="zh-TW"/>
        </w:rPr>
      </w:pPr>
    </w:p>
    <w:p w14:paraId="55001373" w14:textId="780C9DB7" w:rsidR="00C10E5C" w:rsidRPr="009C4CDD" w:rsidRDefault="00C10E5C">
      <w:pPr>
        <w:pStyle w:val="a3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１　事　業　実　績</w:t>
      </w:r>
    </w:p>
    <w:p w14:paraId="7EF6FA24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　　助成申請書に対応した事業の実施状況を具体的に記載して下さい。</w:t>
      </w:r>
    </w:p>
    <w:p w14:paraId="63E72F56" w14:textId="77777777" w:rsidR="00457815" w:rsidRDefault="00457815">
      <w:pPr>
        <w:pStyle w:val="a3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10E5C" w14:paraId="6DE6C467" w14:textId="77777777">
        <w:trPr>
          <w:trHeight w:val="429"/>
        </w:trPr>
        <w:tc>
          <w:tcPr>
            <w:tcW w:w="2268" w:type="dxa"/>
          </w:tcPr>
          <w:p w14:paraId="370FE49D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業　　　名</w:t>
            </w:r>
          </w:p>
        </w:tc>
        <w:tc>
          <w:tcPr>
            <w:tcW w:w="7230" w:type="dxa"/>
          </w:tcPr>
          <w:p w14:paraId="75BA2B6C" w14:textId="77777777" w:rsidR="00C10E5C" w:rsidRDefault="00C10E5C">
            <w:pPr>
              <w:pStyle w:val="a3"/>
              <w:rPr>
                <w:sz w:val="22"/>
              </w:rPr>
            </w:pPr>
          </w:p>
          <w:p w14:paraId="77C223DD" w14:textId="2A6212EB" w:rsidR="00073DAD" w:rsidRDefault="00073DA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助成決定番号：</w:t>
            </w:r>
          </w:p>
        </w:tc>
      </w:tr>
      <w:tr w:rsidR="00C10E5C" w14:paraId="22D1EA93" w14:textId="77777777">
        <w:trPr>
          <w:trHeight w:val="1098"/>
        </w:trPr>
        <w:tc>
          <w:tcPr>
            <w:tcW w:w="2268" w:type="dxa"/>
          </w:tcPr>
          <w:p w14:paraId="49098BA5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事業の目的及び概要</w:t>
            </w:r>
          </w:p>
        </w:tc>
        <w:tc>
          <w:tcPr>
            <w:tcW w:w="7230" w:type="dxa"/>
          </w:tcPr>
          <w:p w14:paraId="0E3F05E5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010F6DD9" w14:textId="77777777">
        <w:trPr>
          <w:trHeight w:val="413"/>
        </w:trPr>
        <w:tc>
          <w:tcPr>
            <w:tcW w:w="2268" w:type="dxa"/>
          </w:tcPr>
          <w:p w14:paraId="6A20CEB5" w14:textId="77777777" w:rsidR="00C10E5C" w:rsidRDefault="00C10E5C">
            <w:pPr>
              <w:pStyle w:val="a3"/>
              <w:rPr>
                <w:kern w:val="0"/>
                <w:sz w:val="22"/>
              </w:rPr>
            </w:pPr>
            <w:r w:rsidRPr="00457815">
              <w:rPr>
                <w:rFonts w:hint="eastAsia"/>
                <w:spacing w:val="72"/>
                <w:kern w:val="0"/>
                <w:sz w:val="22"/>
                <w:fitText w:val="2043" w:id="1417983746"/>
              </w:rPr>
              <w:t>事業実施状</w:t>
            </w:r>
            <w:r w:rsidRPr="00457815">
              <w:rPr>
                <w:rFonts w:hint="eastAsia"/>
                <w:spacing w:val="1"/>
                <w:kern w:val="0"/>
                <w:sz w:val="22"/>
                <w:fitText w:val="2043" w:id="1417983746"/>
              </w:rPr>
              <w:t>況</w:t>
            </w:r>
          </w:p>
          <w:p w14:paraId="07A6F6A2" w14:textId="77777777" w:rsidR="00457815" w:rsidRDefault="00457815">
            <w:pPr>
              <w:pStyle w:val="a3"/>
              <w:rPr>
                <w:kern w:val="0"/>
                <w:sz w:val="22"/>
              </w:rPr>
            </w:pPr>
          </w:p>
          <w:p w14:paraId="2B506883" w14:textId="77777777" w:rsidR="00457815" w:rsidRDefault="00457815">
            <w:pPr>
              <w:pStyle w:val="a3"/>
              <w:rPr>
                <w:kern w:val="0"/>
                <w:sz w:val="22"/>
              </w:rPr>
            </w:pPr>
          </w:p>
          <w:p w14:paraId="3F354336" w14:textId="77777777" w:rsidR="00457815" w:rsidRDefault="00457815">
            <w:pPr>
              <w:pStyle w:val="a3"/>
              <w:rPr>
                <w:kern w:val="0"/>
                <w:sz w:val="22"/>
              </w:rPr>
            </w:pPr>
          </w:p>
          <w:p w14:paraId="79604109" w14:textId="77777777" w:rsidR="00457815" w:rsidRDefault="00457815">
            <w:pPr>
              <w:pStyle w:val="a3"/>
              <w:rPr>
                <w:kern w:val="0"/>
                <w:sz w:val="22"/>
              </w:rPr>
            </w:pPr>
          </w:p>
          <w:p w14:paraId="7CABEEFA" w14:textId="77777777" w:rsidR="001E734A" w:rsidRDefault="001E734A">
            <w:pPr>
              <w:pStyle w:val="a3"/>
              <w:rPr>
                <w:kern w:val="0"/>
                <w:sz w:val="22"/>
              </w:rPr>
            </w:pPr>
          </w:p>
          <w:p w14:paraId="352E13E9" w14:textId="77777777" w:rsidR="00073DAD" w:rsidRDefault="00073DAD">
            <w:pPr>
              <w:pStyle w:val="a3"/>
              <w:rPr>
                <w:kern w:val="0"/>
                <w:sz w:val="22"/>
              </w:rPr>
            </w:pPr>
          </w:p>
          <w:p w14:paraId="6AFBDEA2" w14:textId="77777777" w:rsidR="001E734A" w:rsidRDefault="001E734A">
            <w:pPr>
              <w:pStyle w:val="a3"/>
              <w:rPr>
                <w:kern w:val="0"/>
                <w:sz w:val="22"/>
              </w:rPr>
            </w:pPr>
          </w:p>
          <w:p w14:paraId="5B98E9C1" w14:textId="77777777" w:rsidR="00457815" w:rsidRDefault="00457815">
            <w:pPr>
              <w:pStyle w:val="a3"/>
              <w:rPr>
                <w:kern w:val="0"/>
                <w:sz w:val="22"/>
              </w:rPr>
            </w:pPr>
          </w:p>
          <w:p w14:paraId="144C8987" w14:textId="77777777" w:rsidR="00457815" w:rsidRDefault="00457815">
            <w:pPr>
              <w:pStyle w:val="a3"/>
              <w:rPr>
                <w:sz w:val="22"/>
              </w:rPr>
            </w:pPr>
          </w:p>
        </w:tc>
        <w:tc>
          <w:tcPr>
            <w:tcW w:w="7230" w:type="dxa"/>
          </w:tcPr>
          <w:p w14:paraId="5744AF8C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具体的に記載</w:t>
            </w:r>
          </w:p>
        </w:tc>
      </w:tr>
      <w:tr w:rsidR="00C10E5C" w14:paraId="36DA073E" w14:textId="77777777">
        <w:trPr>
          <w:trHeight w:val="419"/>
        </w:trPr>
        <w:tc>
          <w:tcPr>
            <w:tcW w:w="2268" w:type="dxa"/>
          </w:tcPr>
          <w:p w14:paraId="47F5C518" w14:textId="77777777" w:rsidR="001E734A" w:rsidRDefault="00C10E5C" w:rsidP="00DB5834">
            <w:pPr>
              <w:pStyle w:val="a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  <w:p w14:paraId="3A970A74" w14:textId="77777777" w:rsidR="001E734A" w:rsidRDefault="001E734A">
            <w:pPr>
              <w:pStyle w:val="a3"/>
              <w:rPr>
                <w:sz w:val="22"/>
              </w:rPr>
            </w:pPr>
          </w:p>
          <w:p w14:paraId="53FA1152" w14:textId="77777777" w:rsidR="00370310" w:rsidRDefault="00370310" w:rsidP="00370310">
            <w:pPr>
              <w:pStyle w:val="a3"/>
              <w:rPr>
                <w:sz w:val="22"/>
              </w:rPr>
            </w:pPr>
          </w:p>
          <w:p w14:paraId="69BDC54E" w14:textId="4D446596" w:rsidR="00C10E5C" w:rsidRDefault="00C10E5C" w:rsidP="00DB5834">
            <w:pPr>
              <w:pStyle w:val="a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参加人員</w:t>
            </w:r>
          </w:p>
          <w:p w14:paraId="30472152" w14:textId="77777777" w:rsidR="00457815" w:rsidRDefault="00457815">
            <w:pPr>
              <w:pStyle w:val="a3"/>
              <w:rPr>
                <w:sz w:val="22"/>
              </w:rPr>
            </w:pPr>
          </w:p>
        </w:tc>
        <w:tc>
          <w:tcPr>
            <w:tcW w:w="7230" w:type="dxa"/>
          </w:tcPr>
          <w:p w14:paraId="33D6146A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0FDFCC4F" w14:textId="77777777">
        <w:trPr>
          <w:trHeight w:val="945"/>
        </w:trPr>
        <w:tc>
          <w:tcPr>
            <w:tcW w:w="2268" w:type="dxa"/>
          </w:tcPr>
          <w:p w14:paraId="65549C1B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043" w:id="1417983747"/>
              </w:rPr>
              <w:t>事業の実施によ</w:t>
            </w:r>
            <w:r>
              <w:rPr>
                <w:rFonts w:hint="eastAsia"/>
                <w:spacing w:val="1"/>
                <w:kern w:val="0"/>
                <w:sz w:val="22"/>
                <w:fitText w:val="2043" w:id="1417983747"/>
              </w:rPr>
              <w:t>る</w:t>
            </w:r>
          </w:p>
          <w:p w14:paraId="79F595B1" w14:textId="77777777" w:rsidR="00C10E5C" w:rsidRDefault="00C10E5C">
            <w:pPr>
              <w:pStyle w:val="a3"/>
              <w:rPr>
                <w:sz w:val="22"/>
              </w:rPr>
            </w:pPr>
            <w:r w:rsidRPr="00DB5834">
              <w:rPr>
                <w:rFonts w:hint="eastAsia"/>
                <w:spacing w:val="194"/>
                <w:kern w:val="0"/>
                <w:sz w:val="22"/>
                <w:fitText w:val="2043" w:id="1417983748"/>
              </w:rPr>
              <w:t>波及効</w:t>
            </w:r>
            <w:r w:rsidRPr="00DB5834">
              <w:rPr>
                <w:rFonts w:hint="eastAsia"/>
                <w:kern w:val="0"/>
                <w:sz w:val="22"/>
                <w:fitText w:val="2043" w:id="1417983748"/>
              </w:rPr>
              <w:t>果</w:t>
            </w:r>
          </w:p>
        </w:tc>
        <w:tc>
          <w:tcPr>
            <w:tcW w:w="7230" w:type="dxa"/>
          </w:tcPr>
          <w:p w14:paraId="5D7C97FE" w14:textId="77777777" w:rsidR="00C10E5C" w:rsidRDefault="00C10E5C">
            <w:pPr>
              <w:pStyle w:val="a3"/>
              <w:rPr>
                <w:sz w:val="22"/>
              </w:rPr>
            </w:pPr>
          </w:p>
        </w:tc>
      </w:tr>
    </w:tbl>
    <w:p w14:paraId="17ADAECB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lastRenderedPageBreak/>
        <w:t>２　決　算　報　告</w:t>
      </w:r>
    </w:p>
    <w:p w14:paraId="7D176F25" w14:textId="77777777" w:rsidR="00C10E5C" w:rsidRPr="00B925E1" w:rsidRDefault="00C10E5C">
      <w:pPr>
        <w:pStyle w:val="a3"/>
        <w:ind w:left="227" w:hangingChars="100" w:hanging="227"/>
        <w:rPr>
          <w:sz w:val="18"/>
          <w:szCs w:val="18"/>
        </w:rPr>
      </w:pPr>
      <w:r>
        <w:rPr>
          <w:rFonts w:hint="eastAsia"/>
          <w:sz w:val="22"/>
        </w:rPr>
        <w:t xml:space="preserve">　　</w:t>
      </w:r>
      <w:r w:rsidR="00B925E1" w:rsidRPr="00B925E1">
        <w:rPr>
          <w:rFonts w:hint="eastAsia"/>
          <w:sz w:val="18"/>
          <w:szCs w:val="18"/>
        </w:rPr>
        <w:t>（</w:t>
      </w:r>
      <w:r w:rsidRPr="00B925E1">
        <w:rPr>
          <w:rFonts w:hint="eastAsia"/>
          <w:sz w:val="18"/>
          <w:szCs w:val="18"/>
        </w:rPr>
        <w:t>収入の予算額欄の森林</w:t>
      </w:r>
      <w:r w:rsidR="00A23AEA" w:rsidRPr="00B925E1">
        <w:rPr>
          <w:rFonts w:hint="eastAsia"/>
          <w:sz w:val="18"/>
          <w:szCs w:val="18"/>
        </w:rPr>
        <w:t>ファンド</w:t>
      </w:r>
      <w:r w:rsidRPr="00B925E1">
        <w:rPr>
          <w:rFonts w:hint="eastAsia"/>
          <w:sz w:val="18"/>
          <w:szCs w:val="18"/>
        </w:rPr>
        <w:t>助成金の額は、助成金決定額を記入して下さい。また、支出の森林</w:t>
      </w:r>
      <w:r w:rsidR="00BC10B6" w:rsidRPr="00B925E1">
        <w:rPr>
          <w:rFonts w:hint="eastAsia"/>
          <w:sz w:val="18"/>
          <w:szCs w:val="18"/>
        </w:rPr>
        <w:t>ファンド</w:t>
      </w:r>
      <w:r w:rsidRPr="00B925E1">
        <w:rPr>
          <w:rFonts w:hint="eastAsia"/>
          <w:sz w:val="18"/>
          <w:szCs w:val="18"/>
        </w:rPr>
        <w:t>助成金支出内訳の区分は、助成決定通知した項目で作成して下さい。</w:t>
      </w:r>
      <w:r w:rsidR="00B925E1" w:rsidRPr="00B925E1">
        <w:rPr>
          <w:rFonts w:hint="eastAsia"/>
          <w:sz w:val="18"/>
          <w:szCs w:val="18"/>
        </w:rPr>
        <w:t>）</w:t>
      </w:r>
    </w:p>
    <w:p w14:paraId="070FD0A3" w14:textId="77777777" w:rsidR="00C10E5C" w:rsidRDefault="00C10E5C" w:rsidP="00132A54">
      <w:pPr>
        <w:pStyle w:val="a3"/>
        <w:rPr>
          <w:sz w:val="22"/>
        </w:rPr>
      </w:pPr>
      <w:r>
        <w:rPr>
          <w:rFonts w:hint="eastAsia"/>
          <w:sz w:val="22"/>
        </w:rPr>
        <w:t xml:space="preserve">（１）収　　入　</w:t>
      </w:r>
      <w:r w:rsidR="00132A5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　　　　　　　　</w:t>
      </w:r>
      <w:r w:rsidR="00132A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015"/>
        <w:gridCol w:w="1842"/>
        <w:gridCol w:w="1701"/>
        <w:gridCol w:w="1701"/>
        <w:gridCol w:w="1560"/>
      </w:tblGrid>
      <w:tr w:rsidR="00C10E5C" w14:paraId="00D6797B" w14:textId="77777777" w:rsidTr="00132A54">
        <w:trPr>
          <w:cantSplit/>
          <w:trHeight w:val="355"/>
        </w:trPr>
        <w:tc>
          <w:tcPr>
            <w:tcW w:w="2720" w:type="dxa"/>
            <w:gridSpan w:val="2"/>
          </w:tcPr>
          <w:p w14:paraId="04C3A9CD" w14:textId="77777777" w:rsidR="00C10E5C" w:rsidRDefault="00C10E5C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1842" w:type="dxa"/>
          </w:tcPr>
          <w:p w14:paraId="6155D3DE" w14:textId="77777777" w:rsidR="00C10E5C" w:rsidRDefault="00C10E5C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701" w:type="dxa"/>
          </w:tcPr>
          <w:p w14:paraId="34ADE6E8" w14:textId="77777777" w:rsidR="00C10E5C" w:rsidRDefault="00C10E5C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701" w:type="dxa"/>
          </w:tcPr>
          <w:p w14:paraId="0E802468" w14:textId="77777777" w:rsidR="00C10E5C" w:rsidRDefault="00C10E5C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差引増減（△）</w:t>
            </w:r>
          </w:p>
        </w:tc>
        <w:tc>
          <w:tcPr>
            <w:tcW w:w="1560" w:type="dxa"/>
          </w:tcPr>
          <w:p w14:paraId="65016041" w14:textId="77777777" w:rsidR="00C10E5C" w:rsidRDefault="00C10E5C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C10E5C" w14:paraId="74E325C4" w14:textId="77777777" w:rsidTr="00132A54">
        <w:trPr>
          <w:cantSplit/>
          <w:trHeight w:val="355"/>
        </w:trPr>
        <w:tc>
          <w:tcPr>
            <w:tcW w:w="2720" w:type="dxa"/>
            <w:gridSpan w:val="2"/>
          </w:tcPr>
          <w:p w14:paraId="3EFF0B52" w14:textId="77777777" w:rsidR="00C10E5C" w:rsidRDefault="00C10E5C" w:rsidP="00A23AEA">
            <w:pPr>
              <w:pStyle w:val="a3"/>
              <w:rPr>
                <w:sz w:val="22"/>
              </w:rPr>
            </w:pPr>
            <w:r w:rsidRPr="00A23AEA">
              <w:rPr>
                <w:rFonts w:hint="eastAsia"/>
                <w:spacing w:val="32"/>
                <w:kern w:val="0"/>
                <w:sz w:val="22"/>
                <w:fitText w:val="2497" w:id="1687431168"/>
              </w:rPr>
              <w:t>森林</w:t>
            </w:r>
            <w:r w:rsidR="00A23AEA" w:rsidRPr="00A23AEA">
              <w:rPr>
                <w:rFonts w:hint="eastAsia"/>
                <w:spacing w:val="32"/>
                <w:kern w:val="0"/>
                <w:sz w:val="22"/>
                <w:fitText w:val="2497" w:id="1687431168"/>
              </w:rPr>
              <w:t>ファンド</w:t>
            </w:r>
            <w:r w:rsidRPr="00A23AEA">
              <w:rPr>
                <w:rFonts w:hint="eastAsia"/>
                <w:spacing w:val="32"/>
                <w:kern w:val="0"/>
                <w:sz w:val="22"/>
                <w:fitText w:val="2497" w:id="1687431168"/>
              </w:rPr>
              <w:t>助成</w:t>
            </w:r>
            <w:r w:rsidRPr="00A23AEA">
              <w:rPr>
                <w:rFonts w:hint="eastAsia"/>
                <w:spacing w:val="2"/>
                <w:kern w:val="0"/>
                <w:sz w:val="22"/>
                <w:fitText w:val="2497" w:id="1687431168"/>
              </w:rPr>
              <w:t>金</w:t>
            </w:r>
          </w:p>
        </w:tc>
        <w:tc>
          <w:tcPr>
            <w:tcW w:w="1842" w:type="dxa"/>
          </w:tcPr>
          <w:p w14:paraId="59622600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2558B1CE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56AA0393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560" w:type="dxa"/>
          </w:tcPr>
          <w:p w14:paraId="53581324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0BA674D7" w14:textId="77777777" w:rsidTr="00132A54">
        <w:trPr>
          <w:cantSplit/>
          <w:trHeight w:val="355"/>
        </w:trPr>
        <w:tc>
          <w:tcPr>
            <w:tcW w:w="705" w:type="dxa"/>
            <w:vMerge w:val="restart"/>
          </w:tcPr>
          <w:p w14:paraId="492CBA4D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自己資金等</w:t>
            </w:r>
          </w:p>
        </w:tc>
        <w:tc>
          <w:tcPr>
            <w:tcW w:w="2015" w:type="dxa"/>
          </w:tcPr>
          <w:p w14:paraId="53F3FD9A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156"/>
                <w:kern w:val="0"/>
                <w:sz w:val="22"/>
                <w:fitText w:val="1816" w:id="1687431170"/>
              </w:rPr>
              <w:t>自己資</w:t>
            </w:r>
            <w:r>
              <w:rPr>
                <w:rFonts w:hint="eastAsia"/>
                <w:kern w:val="0"/>
                <w:sz w:val="22"/>
                <w:fitText w:val="1816" w:id="1687431170"/>
              </w:rPr>
              <w:t>金</w:t>
            </w:r>
          </w:p>
        </w:tc>
        <w:tc>
          <w:tcPr>
            <w:tcW w:w="1842" w:type="dxa"/>
          </w:tcPr>
          <w:p w14:paraId="5254F0C9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1FA621D1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436C1DC0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560" w:type="dxa"/>
          </w:tcPr>
          <w:p w14:paraId="25BE2BE3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3258327F" w14:textId="77777777" w:rsidTr="00132A54">
        <w:trPr>
          <w:cantSplit/>
          <w:trHeight w:val="355"/>
        </w:trPr>
        <w:tc>
          <w:tcPr>
            <w:tcW w:w="705" w:type="dxa"/>
            <w:vMerge/>
          </w:tcPr>
          <w:p w14:paraId="0BDD19A0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</w:tcPr>
          <w:p w14:paraId="3C2CC779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49"/>
                <w:kern w:val="0"/>
                <w:sz w:val="22"/>
                <w:fitText w:val="1816" w:id="1687431171"/>
              </w:rPr>
              <w:t>会費・参加</w:t>
            </w:r>
            <w:r>
              <w:rPr>
                <w:rFonts w:hint="eastAsia"/>
                <w:spacing w:val="3"/>
                <w:kern w:val="0"/>
                <w:sz w:val="22"/>
                <w:fitText w:val="1816" w:id="1687431171"/>
              </w:rPr>
              <w:t>費</w:t>
            </w:r>
          </w:p>
        </w:tc>
        <w:tc>
          <w:tcPr>
            <w:tcW w:w="1842" w:type="dxa"/>
          </w:tcPr>
          <w:p w14:paraId="1CED3737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536BECAE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6E63B5C9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560" w:type="dxa"/>
          </w:tcPr>
          <w:p w14:paraId="0241D36A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560E9D1F" w14:textId="77777777" w:rsidTr="00132A54">
        <w:trPr>
          <w:cantSplit/>
          <w:trHeight w:val="355"/>
        </w:trPr>
        <w:tc>
          <w:tcPr>
            <w:tcW w:w="705" w:type="dxa"/>
            <w:vMerge/>
          </w:tcPr>
          <w:p w14:paraId="7C95F353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</w:tcPr>
          <w:p w14:paraId="1FA4A90C" w14:textId="77777777" w:rsidR="00C10E5C" w:rsidRDefault="00C10E5C">
            <w:pPr>
              <w:pStyle w:val="a3"/>
              <w:rPr>
                <w:sz w:val="22"/>
              </w:rPr>
            </w:pPr>
            <w:r>
              <w:rPr>
                <w:rFonts w:hint="eastAsia"/>
                <w:spacing w:val="23"/>
                <w:kern w:val="0"/>
                <w:sz w:val="22"/>
                <w:fitText w:val="1816" w:id="1687432448"/>
              </w:rPr>
              <w:t>その他の助成</w:t>
            </w:r>
            <w:r>
              <w:rPr>
                <w:rFonts w:hint="eastAsia"/>
                <w:kern w:val="0"/>
                <w:sz w:val="22"/>
                <w:fitText w:val="1816" w:id="1687432448"/>
              </w:rPr>
              <w:t>金</w:t>
            </w:r>
          </w:p>
        </w:tc>
        <w:tc>
          <w:tcPr>
            <w:tcW w:w="1842" w:type="dxa"/>
          </w:tcPr>
          <w:p w14:paraId="0AF5E86F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16E2B136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11B511A7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560" w:type="dxa"/>
          </w:tcPr>
          <w:p w14:paraId="6A72ED83" w14:textId="77777777" w:rsidR="00C10E5C" w:rsidRDefault="00C10E5C">
            <w:pPr>
              <w:pStyle w:val="a3"/>
              <w:rPr>
                <w:sz w:val="22"/>
              </w:rPr>
            </w:pPr>
          </w:p>
        </w:tc>
      </w:tr>
      <w:tr w:rsidR="00C10E5C" w14:paraId="7665F8E7" w14:textId="77777777" w:rsidTr="00132A54">
        <w:trPr>
          <w:cantSplit/>
          <w:trHeight w:val="355"/>
        </w:trPr>
        <w:tc>
          <w:tcPr>
            <w:tcW w:w="2720" w:type="dxa"/>
            <w:gridSpan w:val="2"/>
          </w:tcPr>
          <w:p w14:paraId="09AE82A2" w14:textId="77777777" w:rsidR="00C10E5C" w:rsidRDefault="00C10E5C">
            <w:pPr>
              <w:pStyle w:val="a3"/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1842" w:type="dxa"/>
          </w:tcPr>
          <w:p w14:paraId="06D64890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65AA6944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</w:tcPr>
          <w:p w14:paraId="5595554E" w14:textId="77777777" w:rsidR="00C10E5C" w:rsidRDefault="00C10E5C">
            <w:pPr>
              <w:pStyle w:val="a3"/>
              <w:rPr>
                <w:sz w:val="22"/>
              </w:rPr>
            </w:pPr>
          </w:p>
        </w:tc>
        <w:tc>
          <w:tcPr>
            <w:tcW w:w="1560" w:type="dxa"/>
          </w:tcPr>
          <w:p w14:paraId="5CF677FC" w14:textId="77777777" w:rsidR="00C10E5C" w:rsidRDefault="00C10E5C">
            <w:pPr>
              <w:pStyle w:val="a3"/>
              <w:rPr>
                <w:sz w:val="22"/>
              </w:rPr>
            </w:pPr>
          </w:p>
        </w:tc>
      </w:tr>
    </w:tbl>
    <w:p w14:paraId="410AA782" w14:textId="77777777" w:rsidR="00132A54" w:rsidRDefault="00C10E5C" w:rsidP="0028061B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50C90E27" w14:textId="77777777" w:rsidR="0028061B" w:rsidRDefault="0028061B" w:rsidP="00132A54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（２）支　　出</w:t>
      </w:r>
      <w:r w:rsidR="00CE2E45">
        <w:rPr>
          <w:rFonts w:hint="eastAsia"/>
          <w:sz w:val="22"/>
        </w:rPr>
        <w:t xml:space="preserve">　　　　　　　　　　　　　　　　　　　</w:t>
      </w:r>
      <w:r w:rsidR="00132A54">
        <w:rPr>
          <w:rFonts w:hint="eastAsia"/>
          <w:sz w:val="22"/>
        </w:rPr>
        <w:t xml:space="preserve"> </w:t>
      </w:r>
      <w:r w:rsidR="00132A54">
        <w:rPr>
          <w:sz w:val="22"/>
        </w:rPr>
        <w:t xml:space="preserve">    </w:t>
      </w:r>
      <w:r w:rsidR="00CE2E45">
        <w:rPr>
          <w:rFonts w:hint="eastAsia"/>
          <w:sz w:val="22"/>
        </w:rPr>
        <w:t xml:space="preserve">　　　　　　</w:t>
      </w:r>
      <w:r w:rsidR="00132A54">
        <w:rPr>
          <w:rFonts w:hint="eastAsia"/>
          <w:sz w:val="22"/>
        </w:rPr>
        <w:t xml:space="preserve"> 　 </w:t>
      </w:r>
      <w:r w:rsidR="00CE2E45">
        <w:rPr>
          <w:rFonts w:hint="eastAsia"/>
          <w:sz w:val="22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014"/>
        <w:gridCol w:w="1816"/>
        <w:gridCol w:w="1815"/>
        <w:gridCol w:w="1590"/>
        <w:gridCol w:w="1699"/>
      </w:tblGrid>
      <w:tr w:rsidR="00FC219A" w14:paraId="5793F718" w14:textId="77777777" w:rsidTr="00132A54">
        <w:trPr>
          <w:cantSplit/>
          <w:trHeight w:val="362"/>
        </w:trPr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0C589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0616EAAC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38356A0E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132A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4325CF2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差引増減（△）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B24A327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FC219A" w14:paraId="7294C0AC" w14:textId="77777777" w:rsidTr="00132A54">
        <w:trPr>
          <w:cantSplit/>
          <w:trHeight w:val="36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7B2B15" w14:textId="77777777" w:rsidR="00A23AEA" w:rsidRDefault="00A23AEA" w:rsidP="00A23AEA">
            <w:pPr>
              <w:pStyle w:val="a3"/>
              <w:rPr>
                <w:kern w:val="0"/>
                <w:sz w:val="22"/>
              </w:rPr>
            </w:pPr>
          </w:p>
          <w:p w14:paraId="2A30BCE4" w14:textId="77777777" w:rsidR="00FC219A" w:rsidRDefault="00FC219A" w:rsidP="00A23AEA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森林</w:t>
            </w:r>
            <w:r w:rsidR="00A23AEA">
              <w:rPr>
                <w:rFonts w:hint="eastAsia"/>
                <w:kern w:val="0"/>
                <w:sz w:val="22"/>
              </w:rPr>
              <w:t>ファンド</w:t>
            </w:r>
            <w:r>
              <w:rPr>
                <w:rFonts w:hint="eastAsia"/>
                <w:sz w:val="22"/>
              </w:rPr>
              <w:t>助成金支出内訳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2ACB3EC3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23380B3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CDD464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FDD867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07CE61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748CCEDC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FB0740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3F601FF6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5B6FE0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83C2E5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7CA39E8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41C80F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51542213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8E8B82B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72EE3956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81A91C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E574AB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5DB57DB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AC637B6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02A2AA83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3AC0E8B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1AB6A398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BAEC16D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A3F702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EBF58AB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DB98EA8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1F923D08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574113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40C582F0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43D09C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4ABFF6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572584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EB27728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6C8666BF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83C2D5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47A4C08B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67B6F16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</w:tcPr>
          <w:p w14:paraId="186169A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</w:tcPr>
          <w:p w14:paraId="6C1DCF4D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</w:tcPr>
          <w:p w14:paraId="4EA6B54F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7B9D2BFB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B209F6D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2D91041F" w14:textId="77777777" w:rsidR="00FC219A" w:rsidRDefault="00FC219A" w:rsidP="00132A54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F57E5E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A1C14E1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259D18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AC8276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4D130E98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AD338B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2A9F42F9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16" w:type="dxa"/>
          </w:tcPr>
          <w:p w14:paraId="3AD91E61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</w:tcPr>
          <w:p w14:paraId="366F338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</w:tcPr>
          <w:p w14:paraId="63177B2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</w:tcPr>
          <w:p w14:paraId="16DD9112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79231392" w14:textId="77777777" w:rsidTr="00132A54">
        <w:trPr>
          <w:cantSplit/>
          <w:trHeight w:val="36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23B9C1" w14:textId="77777777" w:rsidR="00FC219A" w:rsidRDefault="00FC219A" w:rsidP="00EB7930">
            <w:pPr>
              <w:pStyle w:val="a3"/>
              <w:rPr>
                <w:sz w:val="22"/>
              </w:rPr>
            </w:pPr>
          </w:p>
          <w:p w14:paraId="489A0777" w14:textId="77777777" w:rsidR="00FC219A" w:rsidRDefault="00FC219A" w:rsidP="00EB793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自己資金等支出内訳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D3EDD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5018DE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7AEE802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C077B0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606ACE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51620EEB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1B2AE2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07146" w14:textId="77777777" w:rsidR="00FC219A" w:rsidRDefault="00FC219A" w:rsidP="00132A54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D96797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0BEF82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942471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EAEC25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14AC1E59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9E3379F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5CD997F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2A7CA54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A09CC1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4E6499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1A22683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31F6BB14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A14FCFF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023A931D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C2A762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403C656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FDC87A4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0A4C737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77FC890F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173CB1A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3243804F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29E24B3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7F2C43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75F308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9D47E42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061DC52C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E22F18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0D994D52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D3804E0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91FE72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7F3C4F1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DD74278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6081E80B" w14:textId="77777777" w:rsidTr="00132A54">
        <w:trPr>
          <w:cantSplit/>
          <w:trHeight w:val="3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F21D8B7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83B302" w14:textId="77777777" w:rsidR="00FC219A" w:rsidRDefault="00FC219A" w:rsidP="00132A54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277714F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14:paraId="1E6D0FC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14:paraId="5902B495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14:paraId="57D6A4E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  <w:tr w:rsidR="00FC219A" w14:paraId="2B5FE493" w14:textId="77777777" w:rsidTr="00132A54">
        <w:trPr>
          <w:cantSplit/>
          <w:trHeight w:val="362"/>
        </w:trPr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72AFE6ED" w14:textId="77777777" w:rsidR="00FC219A" w:rsidRDefault="00FC219A" w:rsidP="00FC219A">
            <w:pPr>
              <w:pStyle w:val="a3"/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計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13B18BE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3311A99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DD636CC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E011A6F" w14:textId="77777777" w:rsidR="00FC219A" w:rsidRDefault="00FC219A" w:rsidP="00EB7930">
            <w:pPr>
              <w:pStyle w:val="a3"/>
              <w:rPr>
                <w:sz w:val="22"/>
              </w:rPr>
            </w:pPr>
          </w:p>
        </w:tc>
      </w:tr>
    </w:tbl>
    <w:p w14:paraId="18D0A37C" w14:textId="77777777" w:rsidR="00FC219A" w:rsidRDefault="00FC219A" w:rsidP="00FC219A">
      <w:pPr>
        <w:pStyle w:val="a3"/>
        <w:rPr>
          <w:sz w:val="22"/>
        </w:rPr>
      </w:pPr>
    </w:p>
    <w:p w14:paraId="171C9BD9" w14:textId="77777777" w:rsidR="00C10E5C" w:rsidRDefault="00C10E5C" w:rsidP="00FD1498">
      <w:pPr>
        <w:pStyle w:val="a3"/>
        <w:ind w:leftChars="-200" w:left="-453" w:firstLineChars="200" w:firstLine="453"/>
        <w:rPr>
          <w:rFonts w:ascii="ＭＳ ゴシック" w:eastAsia="ＭＳ ゴシック"/>
          <w:sz w:val="18"/>
          <w:szCs w:val="18"/>
        </w:rPr>
      </w:pPr>
      <w:r>
        <w:rPr>
          <w:rFonts w:hint="eastAsia"/>
          <w:sz w:val="22"/>
        </w:rPr>
        <w:t xml:space="preserve">３　</w:t>
      </w:r>
      <w:r>
        <w:rPr>
          <w:rFonts w:ascii="ＭＳ ゴシック" w:eastAsia="ＭＳ ゴシック" w:hint="eastAsia"/>
          <w:sz w:val="22"/>
        </w:rPr>
        <w:t>領収書の添付</w:t>
      </w:r>
      <w:r w:rsidR="00FD1498" w:rsidRPr="00FD1498">
        <w:rPr>
          <w:rFonts w:ascii="ＭＳ ゴシック" w:eastAsia="ＭＳ ゴシック" w:hint="eastAsia"/>
          <w:sz w:val="18"/>
          <w:szCs w:val="18"/>
        </w:rPr>
        <w:t>（</w:t>
      </w:r>
      <w:r w:rsidRPr="00FD1498">
        <w:rPr>
          <w:rFonts w:ascii="ＭＳ ゴシック" w:eastAsia="ＭＳ ゴシック" w:hint="eastAsia"/>
          <w:sz w:val="18"/>
          <w:szCs w:val="18"/>
        </w:rPr>
        <w:t>森林</w:t>
      </w:r>
      <w:r w:rsidR="00A23AEA" w:rsidRPr="00FD1498">
        <w:rPr>
          <w:rFonts w:ascii="ＭＳ ゴシック" w:eastAsia="ＭＳ ゴシック" w:hint="eastAsia"/>
          <w:sz w:val="18"/>
          <w:szCs w:val="18"/>
        </w:rPr>
        <w:t>ファンド</w:t>
      </w:r>
      <w:r w:rsidRPr="00FD1498">
        <w:rPr>
          <w:rFonts w:ascii="ＭＳ ゴシック" w:eastAsia="ＭＳ ゴシック" w:hint="eastAsia"/>
          <w:sz w:val="18"/>
          <w:szCs w:val="18"/>
        </w:rPr>
        <w:t>助成金支出内訳欄の決算額に対応する領収書を添付して下さい。</w:t>
      </w:r>
      <w:r w:rsidR="00FD1498" w:rsidRPr="00FD1498">
        <w:rPr>
          <w:rFonts w:ascii="ＭＳ ゴシック" w:eastAsia="ＭＳ ゴシック" w:hint="eastAsia"/>
          <w:sz w:val="18"/>
          <w:szCs w:val="18"/>
        </w:rPr>
        <w:t>）</w:t>
      </w:r>
    </w:p>
    <w:p w14:paraId="3F939877" w14:textId="77777777" w:rsidR="00FD1498" w:rsidRPr="00FD1498" w:rsidRDefault="00FD1498" w:rsidP="00FD1498">
      <w:pPr>
        <w:pStyle w:val="a3"/>
        <w:ind w:leftChars="-200" w:left="-453" w:firstLineChars="200" w:firstLine="373"/>
        <w:rPr>
          <w:sz w:val="18"/>
          <w:szCs w:val="18"/>
        </w:rPr>
      </w:pPr>
    </w:p>
    <w:p w14:paraId="1C4CF5C2" w14:textId="77777777" w:rsidR="00EB7930" w:rsidRPr="00FD1498" w:rsidRDefault="00295F5D" w:rsidP="00295F5D">
      <w:pPr>
        <w:pStyle w:val="a3"/>
        <w:ind w:left="1576" w:hangingChars="695" w:hanging="1576"/>
        <w:rPr>
          <w:sz w:val="20"/>
          <w:szCs w:val="20"/>
        </w:rPr>
      </w:pPr>
      <w:r>
        <w:rPr>
          <w:rFonts w:hint="eastAsia"/>
          <w:sz w:val="22"/>
        </w:rPr>
        <w:t>４　添付資料</w:t>
      </w:r>
      <w:r w:rsidR="00FD1498" w:rsidRPr="00B925E1">
        <w:rPr>
          <w:rFonts w:hint="eastAsia"/>
          <w:sz w:val="18"/>
          <w:szCs w:val="18"/>
        </w:rPr>
        <w:t>（</w:t>
      </w:r>
      <w:r w:rsidRPr="00B925E1">
        <w:rPr>
          <w:rFonts w:hint="eastAsia"/>
          <w:sz w:val="18"/>
          <w:szCs w:val="18"/>
        </w:rPr>
        <w:t>事業実施状況が確認できる</w:t>
      </w:r>
      <w:r w:rsidR="00C10E5C" w:rsidRPr="00B925E1">
        <w:rPr>
          <w:rFonts w:hint="eastAsia"/>
          <w:sz w:val="18"/>
          <w:szCs w:val="18"/>
        </w:rPr>
        <w:t>写真、チラシ等の資料を添付して下さい。</w:t>
      </w:r>
      <w:r w:rsidR="00FD1498" w:rsidRPr="00B925E1">
        <w:rPr>
          <w:rFonts w:hint="eastAsia"/>
          <w:sz w:val="18"/>
          <w:szCs w:val="18"/>
        </w:rPr>
        <w:t>）</w:t>
      </w:r>
    </w:p>
    <w:p w14:paraId="4F7CD5DD" w14:textId="77777777" w:rsidR="006E2A7A" w:rsidRDefault="006E2A7A" w:rsidP="00295F5D">
      <w:pPr>
        <w:pStyle w:val="a3"/>
        <w:ind w:left="1576" w:hangingChars="695" w:hanging="1576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FD1498">
        <w:rPr>
          <w:rFonts w:hint="eastAsia"/>
          <w:sz w:val="22"/>
          <w:u w:val="wave"/>
        </w:rPr>
        <w:t>普及啓発、活動基盤整備、国際交流については、要約</w:t>
      </w:r>
      <w:r w:rsidR="00CE2E45" w:rsidRPr="00446791">
        <w:rPr>
          <w:rFonts w:hint="eastAsia"/>
          <w:sz w:val="22"/>
          <w:u w:val="wave"/>
        </w:rPr>
        <w:t>文</w:t>
      </w:r>
      <w:r w:rsidRPr="00446791">
        <w:rPr>
          <w:rFonts w:hint="eastAsia"/>
          <w:sz w:val="22"/>
          <w:u w:val="wave"/>
        </w:rPr>
        <w:t>（</w:t>
      </w:r>
      <w:r w:rsidR="00A728BC" w:rsidRPr="00446791">
        <w:rPr>
          <w:rFonts w:hint="eastAsia"/>
          <w:sz w:val="22"/>
          <w:u w:val="wave"/>
        </w:rPr>
        <w:t>別紙２：</w:t>
      </w:r>
      <w:r w:rsidRPr="00446791">
        <w:rPr>
          <w:rFonts w:hint="eastAsia"/>
          <w:sz w:val="22"/>
          <w:u w:val="wave"/>
        </w:rPr>
        <w:t>Ａ４版１枚）</w:t>
      </w:r>
      <w:r>
        <w:rPr>
          <w:rFonts w:hint="eastAsia"/>
          <w:sz w:val="22"/>
        </w:rPr>
        <w:t>を、</w:t>
      </w:r>
    </w:p>
    <w:p w14:paraId="03255695" w14:textId="77777777" w:rsidR="00C10E5C" w:rsidRDefault="00C10E5C" w:rsidP="00EB7930">
      <w:pPr>
        <w:pStyle w:val="a3"/>
        <w:ind w:leftChars="400" w:left="1567" w:hangingChars="291" w:hanging="660"/>
        <w:rPr>
          <w:sz w:val="22"/>
        </w:rPr>
      </w:pPr>
      <w:r w:rsidRPr="00FD1498">
        <w:rPr>
          <w:rFonts w:hint="eastAsia"/>
          <w:sz w:val="22"/>
          <w:u w:val="wave"/>
        </w:rPr>
        <w:t>調査研究は、調査</w:t>
      </w:r>
      <w:r w:rsidR="00446791">
        <w:rPr>
          <w:rFonts w:hint="eastAsia"/>
          <w:sz w:val="22"/>
          <w:u w:val="wave"/>
        </w:rPr>
        <w:t>研究</w:t>
      </w:r>
      <w:r w:rsidRPr="00FD1498">
        <w:rPr>
          <w:rFonts w:hint="eastAsia"/>
          <w:sz w:val="22"/>
          <w:u w:val="wave"/>
        </w:rPr>
        <w:t>報告書及び要約文（Ａ４版２枚</w:t>
      </w:r>
      <w:r w:rsidR="00A728BC" w:rsidRPr="00FD1498">
        <w:rPr>
          <w:rFonts w:hint="eastAsia"/>
          <w:sz w:val="22"/>
          <w:u w:val="wave"/>
        </w:rPr>
        <w:t>：様式任意</w:t>
      </w:r>
      <w:r w:rsidRPr="00FD1498">
        <w:rPr>
          <w:rFonts w:hint="eastAsia"/>
          <w:sz w:val="22"/>
          <w:u w:val="wave"/>
        </w:rPr>
        <w:t>）</w:t>
      </w:r>
      <w:r w:rsidRPr="00FD1498">
        <w:rPr>
          <w:rFonts w:hint="eastAsia"/>
          <w:sz w:val="22"/>
        </w:rPr>
        <w:t>を提出し</w:t>
      </w:r>
      <w:r>
        <w:rPr>
          <w:rFonts w:hint="eastAsia"/>
          <w:sz w:val="22"/>
        </w:rPr>
        <w:t>て下さい。</w:t>
      </w:r>
    </w:p>
    <w:p w14:paraId="4A7736B2" w14:textId="77777777" w:rsidR="00132A54" w:rsidRDefault="00132A54">
      <w:pPr>
        <w:pStyle w:val="a3"/>
        <w:rPr>
          <w:sz w:val="22"/>
        </w:rPr>
      </w:pPr>
    </w:p>
    <w:p w14:paraId="5A7A16B8" w14:textId="77777777" w:rsidR="00C10E5C" w:rsidRPr="00AA1AC8" w:rsidRDefault="00C10E5C">
      <w:pPr>
        <w:pStyle w:val="a3"/>
        <w:rPr>
          <w:b/>
          <w:sz w:val="16"/>
          <w:szCs w:val="16"/>
        </w:rPr>
      </w:pPr>
      <w:r>
        <w:rPr>
          <w:rFonts w:hint="eastAsia"/>
          <w:sz w:val="22"/>
        </w:rPr>
        <w:t xml:space="preserve">５　</w:t>
      </w:r>
      <w:r>
        <w:rPr>
          <w:rFonts w:hint="eastAsia"/>
          <w:sz w:val="22"/>
          <w:u w:val="single"/>
        </w:rPr>
        <w:t>助成金交付請求額　　　金　　　　　　　　　円也</w:t>
      </w:r>
      <w:r w:rsidR="00AA1AC8" w:rsidRPr="00AA1AC8">
        <w:rPr>
          <w:rFonts w:hint="eastAsia"/>
          <w:sz w:val="16"/>
          <w:szCs w:val="16"/>
        </w:rPr>
        <w:t xml:space="preserve">　</w:t>
      </w:r>
      <w:r w:rsidR="00AA1AC8" w:rsidRPr="00AA1AC8">
        <w:rPr>
          <w:rFonts w:hint="eastAsia"/>
          <w:b/>
          <w:sz w:val="16"/>
          <w:szCs w:val="16"/>
        </w:rPr>
        <w:t>（＊概算請求を受けている場合はその内容を記載）</w:t>
      </w:r>
    </w:p>
    <w:p w14:paraId="18C66956" w14:textId="77777777" w:rsidR="00132A54" w:rsidRDefault="00132A54" w:rsidP="00ED27E5">
      <w:pPr>
        <w:pStyle w:val="a3"/>
        <w:ind w:left="449" w:hangingChars="198" w:hanging="449"/>
        <w:rPr>
          <w:sz w:val="22"/>
        </w:rPr>
      </w:pPr>
    </w:p>
    <w:p w14:paraId="0EC3CF94" w14:textId="77777777" w:rsidR="00ED27E5" w:rsidRDefault="00C10E5C" w:rsidP="00ED27E5">
      <w:pPr>
        <w:pStyle w:val="a3"/>
        <w:ind w:left="449" w:hangingChars="198" w:hanging="449"/>
        <w:rPr>
          <w:sz w:val="22"/>
        </w:rPr>
      </w:pPr>
      <w:r>
        <w:rPr>
          <w:rFonts w:hint="eastAsia"/>
          <w:sz w:val="22"/>
        </w:rPr>
        <w:t>６　送金指定口座　①銀行名・支店名（</w:t>
      </w:r>
      <w:r w:rsidR="00970460">
        <w:rPr>
          <w:rFonts w:hint="eastAsia"/>
          <w:sz w:val="22"/>
        </w:rPr>
        <w:t>フリガナ</w:t>
      </w:r>
      <w:r>
        <w:rPr>
          <w:rFonts w:hint="eastAsia"/>
          <w:sz w:val="22"/>
        </w:rPr>
        <w:t xml:space="preserve">）②普通・当座別　口座番号　</w:t>
      </w:r>
    </w:p>
    <w:p w14:paraId="08FF113F" w14:textId="77777777" w:rsidR="00C10E5C" w:rsidRDefault="00C10E5C" w:rsidP="00ED27E5">
      <w:pPr>
        <w:pStyle w:val="a3"/>
        <w:ind w:leftChars="197" w:left="447" w:firstLineChars="695" w:firstLine="1576"/>
        <w:rPr>
          <w:sz w:val="22"/>
        </w:rPr>
      </w:pPr>
      <w:r>
        <w:rPr>
          <w:rFonts w:hint="eastAsia"/>
          <w:sz w:val="22"/>
        </w:rPr>
        <w:t>③名義人（</w:t>
      </w:r>
      <w:r w:rsidR="00970460">
        <w:rPr>
          <w:rFonts w:hint="eastAsia"/>
          <w:sz w:val="22"/>
        </w:rPr>
        <w:t>フリガナ</w:t>
      </w:r>
      <w:r>
        <w:rPr>
          <w:rFonts w:hint="eastAsia"/>
          <w:sz w:val="22"/>
        </w:rPr>
        <w:t>）</w:t>
      </w:r>
      <w:r w:rsidR="00ED27E5">
        <w:rPr>
          <w:rFonts w:hint="eastAsia"/>
          <w:sz w:val="22"/>
        </w:rPr>
        <w:t xml:space="preserve">　　（名義人は申請団体名と同じ）</w:t>
      </w:r>
    </w:p>
    <w:p w14:paraId="3C45655E" w14:textId="77777777" w:rsidR="00C10E5C" w:rsidRDefault="0088477E">
      <w:pPr>
        <w:pStyle w:val="a3"/>
        <w:ind w:firstLineChars="596" w:firstLine="1117"/>
        <w:rPr>
          <w:b/>
          <w:sz w:val="18"/>
          <w:szCs w:val="18"/>
        </w:rPr>
      </w:pPr>
      <w:r w:rsidRPr="00AA1AC8">
        <w:rPr>
          <w:rFonts w:hint="eastAsia"/>
          <w:b/>
          <w:sz w:val="18"/>
          <w:szCs w:val="18"/>
        </w:rPr>
        <w:t>＊振り込みはカナで手続きします。</w:t>
      </w:r>
      <w:r w:rsidR="00CA06F4" w:rsidRPr="00AA1AC8">
        <w:rPr>
          <w:rFonts w:hint="eastAsia"/>
          <w:b/>
          <w:sz w:val="18"/>
          <w:szCs w:val="18"/>
        </w:rPr>
        <w:t>フリガナ</w:t>
      </w:r>
      <w:r w:rsidRPr="00AA1AC8">
        <w:rPr>
          <w:rFonts w:hint="eastAsia"/>
          <w:b/>
          <w:sz w:val="18"/>
          <w:szCs w:val="18"/>
        </w:rPr>
        <w:t>を忘れずお付け下さい。</w:t>
      </w:r>
    </w:p>
    <w:p w14:paraId="4D4EABED" w14:textId="77777777" w:rsidR="00132A54" w:rsidRPr="00AA1AC8" w:rsidRDefault="00132A54">
      <w:pPr>
        <w:pStyle w:val="a3"/>
        <w:ind w:firstLineChars="596" w:firstLine="1117"/>
        <w:rPr>
          <w:b/>
          <w:sz w:val="18"/>
          <w:szCs w:val="18"/>
        </w:rPr>
      </w:pPr>
    </w:p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4"/>
      </w:tblGrid>
      <w:tr w:rsidR="00EB7930" w14:paraId="7E265C1E" w14:textId="77777777">
        <w:trPr>
          <w:trHeight w:val="780"/>
        </w:trPr>
        <w:tc>
          <w:tcPr>
            <w:tcW w:w="8124" w:type="dxa"/>
          </w:tcPr>
          <w:p w14:paraId="5E2688B3" w14:textId="77777777" w:rsidR="00EB7930" w:rsidRDefault="00EB7930" w:rsidP="00EB7930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事業担当者氏名：</w:t>
            </w:r>
          </w:p>
          <w:p w14:paraId="0757208F" w14:textId="77777777" w:rsidR="00EB7930" w:rsidRDefault="00EB7930" w:rsidP="00EB7930">
            <w:pPr>
              <w:pStyle w:val="a3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連絡先　電話番号：　　　　　　　　　ＦＡＸ番号：</w:t>
            </w:r>
          </w:p>
          <w:p w14:paraId="3488C625" w14:textId="77777777" w:rsidR="0048394B" w:rsidRDefault="0048394B" w:rsidP="00A52B6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A52B6D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</w:tr>
    </w:tbl>
    <w:p w14:paraId="478213EF" w14:textId="4690DC0E" w:rsidR="00EB7930" w:rsidRDefault="00EB7930" w:rsidP="009C4CDD">
      <w:pPr>
        <w:pStyle w:val="a3"/>
        <w:rPr>
          <w:rFonts w:hint="eastAsia"/>
          <w:sz w:val="22"/>
        </w:rPr>
      </w:pPr>
    </w:p>
    <w:sectPr w:rsidR="00EB7930" w:rsidSect="00132A54">
      <w:pgSz w:w="11906" w:h="16838" w:code="9"/>
      <w:pgMar w:top="851" w:right="851" w:bottom="454" w:left="1418" w:header="851" w:footer="992" w:gutter="0"/>
      <w:cols w:space="425"/>
      <w:docGrid w:type="linesAndChars" w:linePitch="31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BEF0" w14:textId="77777777" w:rsidR="00265F37" w:rsidRDefault="00265F37" w:rsidP="00A52B6D">
      <w:r>
        <w:separator/>
      </w:r>
    </w:p>
  </w:endnote>
  <w:endnote w:type="continuationSeparator" w:id="0">
    <w:p w14:paraId="67C9C888" w14:textId="77777777" w:rsidR="00265F37" w:rsidRDefault="00265F37" w:rsidP="00A5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D177" w14:textId="77777777" w:rsidR="00265F37" w:rsidRDefault="00265F37" w:rsidP="00A52B6D">
      <w:r>
        <w:separator/>
      </w:r>
    </w:p>
  </w:footnote>
  <w:footnote w:type="continuationSeparator" w:id="0">
    <w:p w14:paraId="6A0758BA" w14:textId="77777777" w:rsidR="00265F37" w:rsidRDefault="00265F37" w:rsidP="00A5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87895"/>
    <w:multiLevelType w:val="hybridMultilevel"/>
    <w:tmpl w:val="9E56E32A"/>
    <w:lvl w:ilvl="0" w:tplc="5178C40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334992551">
    <w:abstractNumId w:val="1"/>
  </w:num>
  <w:num w:numId="2" w16cid:durableId="106508464">
    <w:abstractNumId w:val="4"/>
  </w:num>
  <w:num w:numId="3" w16cid:durableId="2085375922">
    <w:abstractNumId w:val="3"/>
  </w:num>
  <w:num w:numId="4" w16cid:durableId="472255186">
    <w:abstractNumId w:val="8"/>
  </w:num>
  <w:num w:numId="5" w16cid:durableId="1545218933">
    <w:abstractNumId w:val="5"/>
  </w:num>
  <w:num w:numId="6" w16cid:durableId="1424573925">
    <w:abstractNumId w:val="7"/>
  </w:num>
  <w:num w:numId="7" w16cid:durableId="566649322">
    <w:abstractNumId w:val="6"/>
  </w:num>
  <w:num w:numId="8" w16cid:durableId="263729668">
    <w:abstractNumId w:val="9"/>
  </w:num>
  <w:num w:numId="9" w16cid:durableId="2014642416">
    <w:abstractNumId w:val="10"/>
  </w:num>
  <w:num w:numId="10" w16cid:durableId="778524666">
    <w:abstractNumId w:val="0"/>
  </w:num>
  <w:num w:numId="11" w16cid:durableId="180106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EEF"/>
    <w:rsid w:val="0002436D"/>
    <w:rsid w:val="00030C1D"/>
    <w:rsid w:val="0006172A"/>
    <w:rsid w:val="00073DAD"/>
    <w:rsid w:val="000977C4"/>
    <w:rsid w:val="000A3FD9"/>
    <w:rsid w:val="000D44D8"/>
    <w:rsid w:val="0011475F"/>
    <w:rsid w:val="00123806"/>
    <w:rsid w:val="00132A54"/>
    <w:rsid w:val="0014135C"/>
    <w:rsid w:val="00155CDD"/>
    <w:rsid w:val="001A06E8"/>
    <w:rsid w:val="001B4385"/>
    <w:rsid w:val="001B5781"/>
    <w:rsid w:val="001C1EEF"/>
    <w:rsid w:val="001C20F3"/>
    <w:rsid w:val="001E0C25"/>
    <w:rsid w:val="001E734A"/>
    <w:rsid w:val="00230B13"/>
    <w:rsid w:val="00257225"/>
    <w:rsid w:val="00265F37"/>
    <w:rsid w:val="00276945"/>
    <w:rsid w:val="0028061B"/>
    <w:rsid w:val="00295F5D"/>
    <w:rsid w:val="002B51F7"/>
    <w:rsid w:val="002C18A2"/>
    <w:rsid w:val="002C62DF"/>
    <w:rsid w:val="002E1FE9"/>
    <w:rsid w:val="0030569F"/>
    <w:rsid w:val="003275B9"/>
    <w:rsid w:val="00331D1D"/>
    <w:rsid w:val="003473AA"/>
    <w:rsid w:val="0036102A"/>
    <w:rsid w:val="00370310"/>
    <w:rsid w:val="00397262"/>
    <w:rsid w:val="003B4A89"/>
    <w:rsid w:val="003E0539"/>
    <w:rsid w:val="003F4FE5"/>
    <w:rsid w:val="003F5E70"/>
    <w:rsid w:val="00423E42"/>
    <w:rsid w:val="00446791"/>
    <w:rsid w:val="00457815"/>
    <w:rsid w:val="00461D66"/>
    <w:rsid w:val="00473648"/>
    <w:rsid w:val="0048394B"/>
    <w:rsid w:val="004912E0"/>
    <w:rsid w:val="004A7F5F"/>
    <w:rsid w:val="004C6DF5"/>
    <w:rsid w:val="00504F39"/>
    <w:rsid w:val="00512716"/>
    <w:rsid w:val="00540895"/>
    <w:rsid w:val="00544B38"/>
    <w:rsid w:val="005A31AC"/>
    <w:rsid w:val="006165C8"/>
    <w:rsid w:val="00616F9F"/>
    <w:rsid w:val="006366E5"/>
    <w:rsid w:val="006A3EA0"/>
    <w:rsid w:val="006D0A3F"/>
    <w:rsid w:val="006D4923"/>
    <w:rsid w:val="006E2A7A"/>
    <w:rsid w:val="006F775E"/>
    <w:rsid w:val="007403B6"/>
    <w:rsid w:val="00764675"/>
    <w:rsid w:val="00792069"/>
    <w:rsid w:val="007A3A59"/>
    <w:rsid w:val="007B0D4A"/>
    <w:rsid w:val="007C2EB3"/>
    <w:rsid w:val="007C769E"/>
    <w:rsid w:val="007D1EBE"/>
    <w:rsid w:val="007D24F9"/>
    <w:rsid w:val="007E1A64"/>
    <w:rsid w:val="008461D4"/>
    <w:rsid w:val="00867DD8"/>
    <w:rsid w:val="00867EC4"/>
    <w:rsid w:val="0088477E"/>
    <w:rsid w:val="008D6765"/>
    <w:rsid w:val="008D78D2"/>
    <w:rsid w:val="008E444E"/>
    <w:rsid w:val="008F203F"/>
    <w:rsid w:val="008F50AB"/>
    <w:rsid w:val="00902888"/>
    <w:rsid w:val="00944519"/>
    <w:rsid w:val="00970460"/>
    <w:rsid w:val="00970FE9"/>
    <w:rsid w:val="009779E7"/>
    <w:rsid w:val="009858C6"/>
    <w:rsid w:val="009A04A2"/>
    <w:rsid w:val="009A5BE9"/>
    <w:rsid w:val="009C4CDD"/>
    <w:rsid w:val="009D0FD7"/>
    <w:rsid w:val="009D62CC"/>
    <w:rsid w:val="009E1C95"/>
    <w:rsid w:val="00A23AEA"/>
    <w:rsid w:val="00A300A3"/>
    <w:rsid w:val="00A51D91"/>
    <w:rsid w:val="00A52B6D"/>
    <w:rsid w:val="00A728BC"/>
    <w:rsid w:val="00A77F98"/>
    <w:rsid w:val="00A955FB"/>
    <w:rsid w:val="00AA1AC8"/>
    <w:rsid w:val="00AA5B4A"/>
    <w:rsid w:val="00AB671E"/>
    <w:rsid w:val="00B0263A"/>
    <w:rsid w:val="00B12DB0"/>
    <w:rsid w:val="00B2417E"/>
    <w:rsid w:val="00B40546"/>
    <w:rsid w:val="00B90FE5"/>
    <w:rsid w:val="00B925E1"/>
    <w:rsid w:val="00BA3706"/>
    <w:rsid w:val="00BC10B6"/>
    <w:rsid w:val="00BC79BB"/>
    <w:rsid w:val="00C00CF1"/>
    <w:rsid w:val="00C10E5C"/>
    <w:rsid w:val="00C33F16"/>
    <w:rsid w:val="00C939EC"/>
    <w:rsid w:val="00CA06F4"/>
    <w:rsid w:val="00CB2B9A"/>
    <w:rsid w:val="00CE2E45"/>
    <w:rsid w:val="00CE6E6C"/>
    <w:rsid w:val="00D05C9F"/>
    <w:rsid w:val="00D13CE4"/>
    <w:rsid w:val="00D3342D"/>
    <w:rsid w:val="00D8623D"/>
    <w:rsid w:val="00DB5834"/>
    <w:rsid w:val="00DD6BFF"/>
    <w:rsid w:val="00E11C3A"/>
    <w:rsid w:val="00E55DCF"/>
    <w:rsid w:val="00E95CEB"/>
    <w:rsid w:val="00EB7930"/>
    <w:rsid w:val="00EC1C28"/>
    <w:rsid w:val="00ED27E5"/>
    <w:rsid w:val="00F1220D"/>
    <w:rsid w:val="00F32A83"/>
    <w:rsid w:val="00F465D8"/>
    <w:rsid w:val="00FA3272"/>
    <w:rsid w:val="00FA41D9"/>
    <w:rsid w:val="00FC219A"/>
    <w:rsid w:val="00FD1498"/>
    <w:rsid w:val="00FE6194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6E16A"/>
  <w15:chartTrackingRefBased/>
  <w15:docId w15:val="{E7B1A2F0-46EE-455A-91F8-1352DBE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alloon Text"/>
    <w:basedOn w:val="a"/>
    <w:semiHidden/>
    <w:rsid w:val="009D62C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C2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B6D"/>
    <w:rPr>
      <w:kern w:val="2"/>
      <w:sz w:val="22"/>
      <w:szCs w:val="24"/>
    </w:rPr>
  </w:style>
  <w:style w:type="paragraph" w:styleId="a8">
    <w:name w:val="footer"/>
    <w:basedOn w:val="a"/>
    <w:link w:val="a9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B6D"/>
    <w:rPr>
      <w:kern w:val="2"/>
      <w:sz w:val="22"/>
      <w:szCs w:val="24"/>
    </w:rPr>
  </w:style>
  <w:style w:type="character" w:styleId="aa">
    <w:name w:val="Hyperlink"/>
    <w:rsid w:val="002C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dc:description/>
  <cp:lastModifiedBy>辰幸 小泉</cp:lastModifiedBy>
  <cp:revision>10</cp:revision>
  <cp:lastPrinted>2023-01-26T02:00:00Z</cp:lastPrinted>
  <dcterms:created xsi:type="dcterms:W3CDTF">2022-12-08T06:16:00Z</dcterms:created>
  <dcterms:modified xsi:type="dcterms:W3CDTF">2024-02-14T04:04:00Z</dcterms:modified>
</cp:coreProperties>
</file>